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DFA8" w14:textId="77777777" w:rsidR="004F6B60" w:rsidRPr="006C40C4" w:rsidRDefault="004F6B60" w:rsidP="004F6B60">
      <w:pPr>
        <w:spacing w:line="218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OFERTANT</w:t>
      </w:r>
    </w:p>
    <w:p w14:paraId="2EF10CDE" w14:textId="77777777" w:rsidR="004F6B60" w:rsidRPr="006C40C4" w:rsidRDefault="004F6B60" w:rsidP="004F6B60">
      <w:pPr>
        <w:spacing w:line="227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</w:t>
      </w:r>
    </w:p>
    <w:p w14:paraId="70877C82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sz w:val="24"/>
          <w:lang w:val="ro-RO"/>
        </w:rPr>
      </w:pPr>
    </w:p>
    <w:p w14:paraId="18C07B98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2B522D25" w14:textId="77777777" w:rsidR="004F6B60" w:rsidRPr="006C40C4" w:rsidRDefault="004F6B60" w:rsidP="004F6B60">
      <w:pPr>
        <w:spacing w:line="272" w:lineRule="exact"/>
        <w:rPr>
          <w:rFonts w:ascii="Times New Roman" w:eastAsia="Times New Roman" w:hAnsi="Times New Roman"/>
          <w:sz w:val="24"/>
          <w:lang w:val="ro-RO"/>
        </w:rPr>
      </w:pPr>
    </w:p>
    <w:p w14:paraId="0A9A9D64" w14:textId="77777777" w:rsidR="004F6B60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Anexa 1</w:t>
      </w:r>
    </w:p>
    <w:p w14:paraId="6894BA9A" w14:textId="583F30F2" w:rsidR="004F6B60" w:rsidRPr="006C40C4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 w:rsidRPr="006C40C4">
        <w:rPr>
          <w:b/>
          <w:sz w:val="28"/>
          <w:lang w:val="ro-RO"/>
        </w:rPr>
        <w:t xml:space="preserve">FORMULAR DE </w:t>
      </w:r>
      <w:r w:rsidR="00F00C57">
        <w:rPr>
          <w:b/>
          <w:sz w:val="28"/>
          <w:lang w:val="ro-RO"/>
        </w:rPr>
        <w:t>FURNIZARE PRODUSE</w:t>
      </w:r>
    </w:p>
    <w:p w14:paraId="2CC7856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7D55A9F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A674C7D" w14:textId="77777777" w:rsidR="004F6B60" w:rsidRPr="006C40C4" w:rsidRDefault="004F6B60" w:rsidP="004F6B60">
      <w:pPr>
        <w:spacing w:line="203" w:lineRule="exact"/>
        <w:rPr>
          <w:rFonts w:ascii="Times New Roman" w:eastAsia="Times New Roman" w:hAnsi="Times New Roman"/>
          <w:sz w:val="24"/>
          <w:lang w:val="ro-RO"/>
        </w:rPr>
      </w:pPr>
    </w:p>
    <w:p w14:paraId="47EE41BC" w14:textId="77777777" w:rsidR="004F6B60" w:rsidRPr="006C40C4" w:rsidRDefault="004F6B60" w:rsidP="004F6B60">
      <w:pPr>
        <w:spacing w:line="0" w:lineRule="atLeast"/>
        <w:ind w:left="92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Către,</w:t>
      </w:r>
    </w:p>
    <w:p w14:paraId="1A5C9979" w14:textId="77777777" w:rsidR="004F6B60" w:rsidRPr="006C40C4" w:rsidRDefault="004F6B60" w:rsidP="004F6B60">
      <w:pPr>
        <w:spacing w:line="3" w:lineRule="exact"/>
        <w:rPr>
          <w:rFonts w:ascii="Times New Roman" w:eastAsia="Times New Roman" w:hAnsi="Times New Roman"/>
          <w:sz w:val="24"/>
          <w:lang w:val="ro-RO"/>
        </w:rPr>
      </w:pPr>
    </w:p>
    <w:p w14:paraId="6D787811" w14:textId="77777777" w:rsidR="004F6B60" w:rsidRPr="006C40C4" w:rsidRDefault="004F6B60" w:rsidP="004F6B60">
      <w:pPr>
        <w:spacing w:line="0" w:lineRule="atLeast"/>
        <w:ind w:left="1447"/>
        <w:rPr>
          <w:b/>
          <w:sz w:val="24"/>
          <w:lang w:val="ro-RO"/>
        </w:rPr>
      </w:pPr>
      <w:r w:rsidRPr="006C40C4">
        <w:rPr>
          <w:b/>
          <w:sz w:val="24"/>
          <w:lang w:val="ro-RO"/>
        </w:rPr>
        <w:t>FUNDAȚIA OPENFIELDS</w:t>
      </w:r>
    </w:p>
    <w:p w14:paraId="41A31E75" w14:textId="77777777" w:rsidR="004F6B60" w:rsidRPr="006C40C4" w:rsidRDefault="004F6B60" w:rsidP="004F6B60">
      <w:pPr>
        <w:spacing w:line="0" w:lineRule="atLeast"/>
        <w:ind w:left="1447"/>
        <w:rPr>
          <w:sz w:val="24"/>
          <w:lang w:val="ro-RO"/>
        </w:rPr>
      </w:pPr>
      <w:r w:rsidRPr="006C40C4">
        <w:rPr>
          <w:sz w:val="24"/>
          <w:lang w:val="ro-RO"/>
        </w:rPr>
        <w:t>Cluj-Napoca, str. Mihai Românu, nr. 19, 400495, Cluj-Napoca, județul Cluj</w:t>
      </w:r>
    </w:p>
    <w:p w14:paraId="29D4592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6C0CAC" w14:textId="77777777" w:rsidR="004F6B60" w:rsidRPr="006C40C4" w:rsidRDefault="004F6B60" w:rsidP="004F6B60">
      <w:pPr>
        <w:spacing w:line="383" w:lineRule="exact"/>
        <w:rPr>
          <w:rFonts w:ascii="Times New Roman" w:eastAsia="Times New Roman" w:hAnsi="Times New Roman"/>
          <w:sz w:val="24"/>
          <w:lang w:val="ro-RO"/>
        </w:rPr>
      </w:pPr>
    </w:p>
    <w:p w14:paraId="162EF97B" w14:textId="51C90CBF" w:rsidR="004F6B60" w:rsidRPr="003A11FA" w:rsidRDefault="004F6B60" w:rsidP="004F6B60">
      <w:pPr>
        <w:numPr>
          <w:ilvl w:val="0"/>
          <w:numId w:val="1"/>
        </w:numPr>
        <w:tabs>
          <w:tab w:val="left" w:pos="239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3A11FA">
        <w:rPr>
          <w:sz w:val="22"/>
          <w:lang w:val="ro-RO"/>
        </w:rPr>
        <w:t xml:space="preserve">Examinând </w:t>
      </w:r>
      <w:r w:rsidR="003A11FA" w:rsidRPr="003A11FA">
        <w:rPr>
          <w:sz w:val="22"/>
          <w:lang w:val="ro-RO"/>
        </w:rPr>
        <w:t xml:space="preserve">Anunțul privind achiziția Serviciilor educaționale preșcolare în </w:t>
      </w:r>
      <w:r w:rsidR="005860DE">
        <w:rPr>
          <w:sz w:val="22"/>
          <w:lang w:val="ro-RO"/>
        </w:rPr>
        <w:t>Cluj-Napoca</w:t>
      </w:r>
      <w:r w:rsidR="00025BEA">
        <w:rPr>
          <w:sz w:val="22"/>
          <w:lang w:val="ro-RO"/>
        </w:rPr>
        <w:t>,</w:t>
      </w:r>
      <w:r w:rsidRPr="003A11FA">
        <w:rPr>
          <w:sz w:val="22"/>
          <w:lang w:val="ro-RO"/>
        </w:rPr>
        <w:t xml:space="preserve"> </w:t>
      </w:r>
      <w:r w:rsidR="00025BEA">
        <w:rPr>
          <w:sz w:val="22"/>
          <w:lang w:val="ro-RO"/>
        </w:rPr>
        <w:t xml:space="preserve">                          </w:t>
      </w:r>
      <w:r w:rsidRPr="003A11FA">
        <w:rPr>
          <w:sz w:val="22"/>
          <w:lang w:val="ro-RO"/>
        </w:rPr>
        <w:t>subsemna</w:t>
      </w:r>
      <w:r w:rsidR="003A11FA" w:rsidRPr="003A11FA">
        <w:rPr>
          <w:sz w:val="22"/>
          <w:lang w:val="ro-RO"/>
        </w:rPr>
        <w:t>tul / subsemnata ________________</w:t>
      </w:r>
      <w:r w:rsidRPr="003A11FA">
        <w:rPr>
          <w:sz w:val="22"/>
          <w:lang w:val="ro-RO"/>
        </w:rPr>
        <w:t>________________________, reprezentan</w:t>
      </w:r>
      <w:r w:rsidR="003A11FA" w:rsidRPr="003A11FA">
        <w:rPr>
          <w:sz w:val="22"/>
          <w:lang w:val="ro-RO"/>
        </w:rPr>
        <w:t>t(ă)</w:t>
      </w:r>
      <w:r w:rsidRPr="003A11FA">
        <w:rPr>
          <w:sz w:val="22"/>
          <w:lang w:val="ro-RO"/>
        </w:rPr>
        <w:t xml:space="preserve"> a ofertantului ___________________________________</w:t>
      </w:r>
      <w:r w:rsidR="003A11FA" w:rsidRPr="003A11FA">
        <w:rPr>
          <w:sz w:val="22"/>
          <w:lang w:val="ro-RO"/>
        </w:rPr>
        <w:t>, mă ofer ca</w:t>
      </w:r>
      <w:r w:rsidRPr="003A11FA">
        <w:rPr>
          <w:sz w:val="22"/>
          <w:lang w:val="ro-RO"/>
        </w:rPr>
        <w:t>, în conformitate cu prevederile şi cerinţele achizitorului, să furniz</w:t>
      </w:r>
      <w:r w:rsidR="003A11FA" w:rsidRPr="003A11FA">
        <w:rPr>
          <w:sz w:val="22"/>
          <w:lang w:val="ro-RO"/>
        </w:rPr>
        <w:t>ez</w:t>
      </w:r>
      <w:r w:rsidRPr="003A11FA">
        <w:rPr>
          <w:sz w:val="22"/>
          <w:lang w:val="ro-RO"/>
        </w:rPr>
        <w:t xml:space="preserve"> </w:t>
      </w:r>
      <w:r w:rsidRPr="003A11FA">
        <w:rPr>
          <w:i/>
          <w:sz w:val="22"/>
          <w:lang w:val="ro-RO"/>
        </w:rPr>
        <w:t>în cadrul proiectului</w:t>
      </w:r>
      <w:r w:rsidRPr="003A11FA">
        <w:rPr>
          <w:sz w:val="22"/>
          <w:lang w:val="ro-RO"/>
        </w:rPr>
        <w:t xml:space="preserve"> </w:t>
      </w:r>
      <w:r w:rsidR="003A11FA" w:rsidRPr="003A11FA">
        <w:rPr>
          <w:rFonts w:cs="Segoe UI"/>
          <w:b/>
          <w:i/>
          <w:iCs/>
          <w:sz w:val="22"/>
          <w:szCs w:val="22"/>
          <w:lang w:val="ro-RO"/>
        </w:rPr>
        <w:t>„Sprijin pentru creșterea rezilienței și a autonomiei refugiaților ucrainieni”</w:t>
      </w:r>
      <w:r w:rsidRPr="003A11FA">
        <w:rPr>
          <w:i/>
          <w:sz w:val="22"/>
          <w:lang w:val="ro-RO"/>
        </w:rPr>
        <w:t xml:space="preserve">, </w:t>
      </w:r>
      <w:r w:rsidRPr="003A11FA">
        <w:rPr>
          <w:i/>
          <w:sz w:val="22"/>
          <w:szCs w:val="22"/>
          <w:lang w:val="ro-RO"/>
        </w:rPr>
        <w:t xml:space="preserve">finanțat </w:t>
      </w:r>
      <w:r w:rsidR="003A11FA" w:rsidRPr="003A11FA">
        <w:rPr>
          <w:rFonts w:cs="Segoe UI"/>
          <w:i/>
          <w:sz w:val="22"/>
          <w:szCs w:val="22"/>
          <w:lang w:val="ro-RO"/>
        </w:rPr>
        <w:t>de “Înaltul Comisariat pentru Refugiați al Națiunilor Unite” (UNHCR)</w:t>
      </w:r>
      <w:r w:rsidRPr="003A11FA">
        <w:rPr>
          <w:i/>
          <w:sz w:val="22"/>
          <w:szCs w:val="22"/>
          <w:lang w:val="ro-RO"/>
        </w:rPr>
        <w:t xml:space="preserve">, conform </w:t>
      </w:r>
      <w:r w:rsidR="00F00C57">
        <w:rPr>
          <w:i/>
          <w:sz w:val="22"/>
          <w:szCs w:val="22"/>
          <w:lang w:val="ro-RO"/>
        </w:rPr>
        <w:t>proiect</w:t>
      </w:r>
      <w:r w:rsidRPr="003A11FA">
        <w:rPr>
          <w:i/>
          <w:sz w:val="22"/>
          <w:lang w:val="ro-RO"/>
        </w:rPr>
        <w:t xml:space="preserve"> nr</w:t>
      </w:r>
      <w:r w:rsidRPr="00F44CF6">
        <w:rPr>
          <w:sz w:val="22"/>
          <w:lang w:val="ro-RO"/>
        </w:rPr>
        <w:t xml:space="preserve">. </w:t>
      </w:r>
      <w:r w:rsidR="00F00C57" w:rsidRPr="00F00C57">
        <w:rPr>
          <w:i/>
          <w:sz w:val="22"/>
          <w:lang w:val="ro-RO"/>
        </w:rPr>
        <w:t>942416</w:t>
      </w:r>
      <w:r w:rsidRPr="00F00C57">
        <w:rPr>
          <w:b/>
          <w:sz w:val="22"/>
          <w:lang w:val="ro-RO"/>
        </w:rPr>
        <w:t>,</w:t>
      </w:r>
      <w:r w:rsidRPr="00F00C57">
        <w:rPr>
          <w:b/>
          <w:i/>
          <w:sz w:val="22"/>
          <w:lang w:val="ro-RO"/>
        </w:rPr>
        <w:t xml:space="preserve"> </w:t>
      </w:r>
      <w:r w:rsidR="00F00C57" w:rsidRPr="00F00C57">
        <w:rPr>
          <w:b/>
          <w:bCs/>
          <w:iCs/>
          <w:sz w:val="22"/>
          <w:lang w:val="ro-RO"/>
        </w:rPr>
        <w:t xml:space="preserve">produse </w:t>
      </w:r>
      <w:r w:rsidR="00F00C57" w:rsidRPr="00F00C57">
        <w:rPr>
          <w:b/>
          <w:sz w:val="22"/>
          <w:lang w:val="ro-RO"/>
        </w:rPr>
        <w:t>de birotică și papetărie, jocuri educative pentru copii, articole și echipamente de sport precum și echipamente de arhivare și echipamente IT</w:t>
      </w:r>
      <w:r w:rsidR="00F00C57">
        <w:rPr>
          <w:sz w:val="22"/>
          <w:lang w:val="ro-RO"/>
        </w:rPr>
        <w:t xml:space="preserve"> </w:t>
      </w:r>
      <w:r w:rsidRPr="003A11FA">
        <w:rPr>
          <w:sz w:val="22"/>
          <w:lang w:val="ro-RO"/>
        </w:rPr>
        <w:t>la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preţul total de _______________lei, conform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Anexei 1.1 cu preţurile unitare, plătibile</w:t>
      </w:r>
      <w:r w:rsidR="00512806">
        <w:rPr>
          <w:sz w:val="22"/>
          <w:lang w:val="ro-RO"/>
        </w:rPr>
        <w:t xml:space="preserve"> lunar</w:t>
      </w:r>
      <w:r w:rsidRPr="003A11FA">
        <w:rPr>
          <w:sz w:val="22"/>
          <w:lang w:val="ro-RO"/>
        </w:rPr>
        <w:t xml:space="preserve"> după </w:t>
      </w:r>
      <w:r w:rsidR="00512806">
        <w:rPr>
          <w:sz w:val="22"/>
          <w:lang w:val="ro-RO"/>
        </w:rPr>
        <w:t>prestarea</w:t>
      </w:r>
      <w:r w:rsidRPr="003A11FA">
        <w:rPr>
          <w:sz w:val="22"/>
          <w:lang w:val="ro-RO"/>
        </w:rPr>
        <w:t xml:space="preserve"> serviciilor.</w:t>
      </w:r>
    </w:p>
    <w:p w14:paraId="232592BE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737B3932" w14:textId="4B194325" w:rsidR="004F6B60" w:rsidRPr="006C40C4" w:rsidRDefault="004F6B60" w:rsidP="004F6B60">
      <w:pPr>
        <w:numPr>
          <w:ilvl w:val="0"/>
          <w:numId w:val="1"/>
        </w:numPr>
        <w:tabs>
          <w:tab w:val="left" w:pos="230"/>
        </w:tabs>
        <w:spacing w:line="360" w:lineRule="auto"/>
        <w:ind w:left="7" w:hanging="7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ca, în cazul în care oferta noastră este stabilită </w:t>
      </w:r>
      <w:r>
        <w:rPr>
          <w:sz w:val="22"/>
          <w:lang w:val="ro-RO"/>
        </w:rPr>
        <w:t>conformă</w:t>
      </w:r>
      <w:r w:rsidRPr="006C40C4">
        <w:rPr>
          <w:sz w:val="22"/>
          <w:lang w:val="ro-RO"/>
        </w:rPr>
        <w:t xml:space="preserve">, să furnizăm </w:t>
      </w:r>
      <w:r>
        <w:rPr>
          <w:sz w:val="22"/>
          <w:lang w:val="ro-RO"/>
        </w:rPr>
        <w:t>serviciile</w:t>
      </w:r>
      <w:r w:rsidRPr="006C40C4">
        <w:rPr>
          <w:sz w:val="22"/>
          <w:lang w:val="ro-RO"/>
        </w:rPr>
        <w:t xml:space="preserve"> în decurs de</w:t>
      </w:r>
      <w:r>
        <w:rPr>
          <w:sz w:val="22"/>
          <w:lang w:val="ro-RO"/>
        </w:rPr>
        <w:t xml:space="preserve"> maxim </w:t>
      </w:r>
      <w:r w:rsidR="00F00C57" w:rsidRPr="00F00C57">
        <w:rPr>
          <w:b/>
          <w:sz w:val="22"/>
          <w:lang w:val="ro-RO"/>
        </w:rPr>
        <w:t xml:space="preserve">10 </w:t>
      </w:r>
      <w:r w:rsidRPr="00F00C57">
        <w:rPr>
          <w:b/>
          <w:sz w:val="22"/>
          <w:lang w:val="ro-RO"/>
        </w:rPr>
        <w:t>zile</w:t>
      </w:r>
      <w:r w:rsidR="00F00C57">
        <w:rPr>
          <w:sz w:val="22"/>
          <w:lang w:val="ro-RO"/>
        </w:rPr>
        <w:t xml:space="preserve"> de la semnarea contractului de furnizare</w:t>
      </w:r>
      <w:r w:rsidRPr="006C40C4">
        <w:rPr>
          <w:sz w:val="22"/>
          <w:lang w:val="ro-RO"/>
        </w:rPr>
        <w:t>.</w:t>
      </w:r>
    </w:p>
    <w:p w14:paraId="594E1984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2435BB97" w14:textId="5455C265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să menţinem această ofertă valabilă pentru o durată de </w:t>
      </w:r>
      <w:r w:rsidR="00E9144F" w:rsidRPr="00E9144F">
        <w:rPr>
          <w:b/>
          <w:bCs/>
          <w:sz w:val="22"/>
          <w:lang w:val="ro-RO"/>
        </w:rPr>
        <w:t>30 de</w:t>
      </w:r>
      <w:r w:rsidRPr="00E9144F">
        <w:rPr>
          <w:b/>
          <w:bCs/>
          <w:sz w:val="22"/>
          <w:lang w:val="ro-RO"/>
        </w:rPr>
        <w:t xml:space="preserve"> zile</w:t>
      </w:r>
      <w:r w:rsidR="00E9144F">
        <w:rPr>
          <w:sz w:val="22"/>
          <w:lang w:val="ro-RO"/>
        </w:rPr>
        <w:t xml:space="preserve"> de la termenul limită de depunere a ofertelor</w:t>
      </w:r>
      <w:r w:rsidRPr="006C40C4">
        <w:rPr>
          <w:sz w:val="22"/>
          <w:lang w:val="ro-RO"/>
        </w:rPr>
        <w:t xml:space="preserve">, respectiv </w:t>
      </w:r>
      <w:r w:rsidRPr="00E9144F">
        <w:rPr>
          <w:b/>
          <w:bCs/>
          <w:sz w:val="22"/>
          <w:lang w:val="ro-RO"/>
        </w:rPr>
        <w:t xml:space="preserve">până la data de </w:t>
      </w:r>
      <w:r w:rsidR="00F00C57">
        <w:rPr>
          <w:b/>
          <w:bCs/>
          <w:sz w:val="22"/>
          <w:lang w:val="ro-RO"/>
        </w:rPr>
        <w:t>_________</w:t>
      </w:r>
      <w:r w:rsidRPr="006C40C4">
        <w:rPr>
          <w:sz w:val="22"/>
          <w:lang w:val="ro-RO"/>
        </w:rPr>
        <w:t xml:space="preserve"> şi ea va ră</w:t>
      </w:r>
      <w:r>
        <w:rPr>
          <w:sz w:val="22"/>
          <w:lang w:val="ro-RO"/>
        </w:rPr>
        <w:t xml:space="preserve">mâne obligatorie pentru noi, putând </w:t>
      </w:r>
      <w:r w:rsidRPr="006C40C4">
        <w:rPr>
          <w:sz w:val="22"/>
          <w:lang w:val="ro-RO"/>
        </w:rPr>
        <w:t>fi acceptată oricând înainte de expirarea perioadei de valabilitate.</w:t>
      </w:r>
    </w:p>
    <w:p w14:paraId="3C6A5324" w14:textId="77777777" w:rsidR="004F6B60" w:rsidRDefault="004F6B60" w:rsidP="004F6B60">
      <w:pPr>
        <w:pStyle w:val="ListParagraph"/>
        <w:spacing w:line="360" w:lineRule="auto"/>
        <w:rPr>
          <w:sz w:val="22"/>
          <w:lang w:val="ro-RO"/>
        </w:rPr>
      </w:pPr>
    </w:p>
    <w:p w14:paraId="56046A43" w14:textId="68BD205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A568B6">
        <w:rPr>
          <w:sz w:val="22"/>
          <w:lang w:val="ro-RO"/>
        </w:rPr>
        <w:t>Până la încheierea şi semnarea contractului de achiziţie publică</w:t>
      </w:r>
      <w:r w:rsidR="00E9144F">
        <w:rPr>
          <w:sz w:val="22"/>
          <w:lang w:val="ro-RO"/>
        </w:rPr>
        <w:t>,</w:t>
      </w:r>
      <w:r>
        <w:rPr>
          <w:sz w:val="22"/>
          <w:lang w:val="ro-RO"/>
        </w:rPr>
        <w:t xml:space="preserve"> aceasta ofertă</w:t>
      </w:r>
      <w:r w:rsidR="00E9144F">
        <w:rPr>
          <w:sz w:val="22"/>
          <w:lang w:val="ro-RO"/>
        </w:rPr>
        <w:t xml:space="preserve"> și inclusiv</w:t>
      </w:r>
      <w:r w:rsidRPr="00A568B6">
        <w:rPr>
          <w:sz w:val="22"/>
          <w:lang w:val="ro-RO"/>
        </w:rPr>
        <w:t xml:space="preserve"> comunicarea transmisă de </w:t>
      </w:r>
      <w:r w:rsidR="00E9144F">
        <w:rPr>
          <w:sz w:val="22"/>
          <w:lang w:val="ro-RO"/>
        </w:rPr>
        <w:t>D</w:t>
      </w:r>
      <w:r w:rsidRPr="00A568B6">
        <w:rPr>
          <w:sz w:val="22"/>
          <w:lang w:val="ro-RO"/>
        </w:rPr>
        <w:t xml:space="preserve">umneavoastră, prin care oferta noastră </w:t>
      </w:r>
      <w:r>
        <w:rPr>
          <w:sz w:val="22"/>
          <w:lang w:val="ro-RO"/>
        </w:rPr>
        <w:t>ar putea fi</w:t>
      </w:r>
      <w:r w:rsidRPr="00A568B6">
        <w:rPr>
          <w:sz w:val="22"/>
          <w:lang w:val="ro-RO"/>
        </w:rPr>
        <w:t xml:space="preserve"> acceptată ca fiind </w:t>
      </w:r>
      <w:r>
        <w:rPr>
          <w:sz w:val="22"/>
          <w:lang w:val="ro-RO"/>
        </w:rPr>
        <w:t>câștigătoare</w:t>
      </w:r>
      <w:r w:rsidRPr="00A568B6">
        <w:rPr>
          <w:sz w:val="22"/>
          <w:lang w:val="ro-RO"/>
        </w:rPr>
        <w:t>, vor constitui un contract angajant între noi.</w:t>
      </w:r>
    </w:p>
    <w:p w14:paraId="026D728C" w14:textId="77777777" w:rsidR="004F6B60" w:rsidRDefault="004F6B60" w:rsidP="004F6B60">
      <w:pPr>
        <w:pStyle w:val="ListParagraph"/>
        <w:rPr>
          <w:sz w:val="22"/>
          <w:lang w:val="ro-RO"/>
        </w:rPr>
      </w:pPr>
    </w:p>
    <w:p w14:paraId="3BD00F0B" w14:textId="77777777" w:rsidR="004F6B60" w:rsidRPr="00CE66ED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>Înţelegem că sunteţi obligaţi să acceptaţi oferta cu cel mai mic preţ.</w:t>
      </w:r>
    </w:p>
    <w:p w14:paraId="37DDFCF4" w14:textId="77777777" w:rsidR="004F6B60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5A3DF2F5" w14:textId="77777777" w:rsidR="004F6B60" w:rsidRPr="002D133B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159E8470" w14:textId="77777777" w:rsidR="004F6B60" w:rsidRPr="006C40C4" w:rsidRDefault="004F6B60" w:rsidP="004F6B60">
      <w:pPr>
        <w:spacing w:line="0" w:lineRule="atLeast"/>
        <w:ind w:left="727"/>
        <w:rPr>
          <w:sz w:val="22"/>
          <w:lang w:val="ro-RO"/>
        </w:rPr>
      </w:pPr>
      <w:r w:rsidRPr="006C40C4">
        <w:rPr>
          <w:sz w:val="22"/>
          <w:lang w:val="ro-RO"/>
        </w:rPr>
        <w:t>Data _____/_____/_____</w:t>
      </w:r>
    </w:p>
    <w:p w14:paraId="7D4B71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516A79" w14:textId="77777777" w:rsidR="004F6B60" w:rsidRPr="006C40C4" w:rsidRDefault="004F6B60" w:rsidP="004F6B60">
      <w:pPr>
        <w:spacing w:line="0" w:lineRule="atLeast"/>
        <w:ind w:left="348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________________________,</w:t>
      </w:r>
    </w:p>
    <w:p w14:paraId="186E7BDA" w14:textId="77777777" w:rsidR="004F6B60" w:rsidRPr="006C40C4" w:rsidRDefault="004F6B60" w:rsidP="004F6B60">
      <w:pPr>
        <w:spacing w:line="0" w:lineRule="atLeast"/>
        <w:ind w:right="-6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>(nume, prenume şi semnătură),</w:t>
      </w:r>
    </w:p>
    <w:p w14:paraId="61921024" w14:textId="77777777" w:rsidR="004F6B60" w:rsidRPr="006C40C4" w:rsidRDefault="004F6B60" w:rsidP="004F6B60">
      <w:pPr>
        <w:spacing w:line="269" w:lineRule="exact"/>
        <w:rPr>
          <w:rFonts w:ascii="Times New Roman" w:eastAsia="Times New Roman" w:hAnsi="Times New Roman"/>
          <w:sz w:val="24"/>
          <w:lang w:val="ro-RO"/>
        </w:rPr>
      </w:pPr>
    </w:p>
    <w:p w14:paraId="3B822CE4" w14:textId="77777777" w:rsidR="004F6B60" w:rsidRPr="006C40C4" w:rsidRDefault="004F6B60" w:rsidP="004F6B60">
      <w:pPr>
        <w:spacing w:line="0" w:lineRule="atLeast"/>
        <w:ind w:left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în  calitate  de  ______________________  legal  autorizat  să  semnez  oferta  pentru  şi  în  numele</w:t>
      </w:r>
    </w:p>
    <w:p w14:paraId="0C00EB51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____________________________ (</w:t>
      </w:r>
      <w:r w:rsidRPr="006C40C4">
        <w:rPr>
          <w:i/>
          <w:sz w:val="22"/>
          <w:lang w:val="ro-RO"/>
        </w:rPr>
        <w:t>denumirea/numele ofertantului</w:t>
      </w:r>
      <w:r w:rsidRPr="006C40C4">
        <w:rPr>
          <w:sz w:val="22"/>
          <w:lang w:val="ro-RO"/>
        </w:rPr>
        <w:t>)</w:t>
      </w:r>
    </w:p>
    <w:p w14:paraId="1A5036A7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  <w:sectPr w:rsidR="004F6B60" w:rsidRPr="006C40C4">
          <w:pgSz w:w="11900" w:h="16834"/>
          <w:pgMar w:top="532" w:right="1129" w:bottom="1440" w:left="1133" w:header="0" w:footer="0" w:gutter="0"/>
          <w:cols w:space="0" w:equalWidth="0">
            <w:col w:w="9647"/>
          </w:cols>
          <w:docGrid w:linePitch="360"/>
        </w:sectPr>
      </w:pPr>
    </w:p>
    <w:p w14:paraId="124D6F4D" w14:textId="77777777" w:rsidR="004F6B60" w:rsidRPr="006C40C4" w:rsidRDefault="004F6B60" w:rsidP="004F6B60">
      <w:pPr>
        <w:pBdr>
          <w:bottom w:val="single" w:sz="12" w:space="1" w:color="auto"/>
        </w:pBdr>
        <w:spacing w:line="0" w:lineRule="atLeast"/>
        <w:ind w:left="20"/>
        <w:rPr>
          <w:sz w:val="22"/>
          <w:lang w:val="ro-RO"/>
        </w:rPr>
      </w:pPr>
      <w:bookmarkStart w:id="0" w:name="page2"/>
      <w:bookmarkEnd w:id="0"/>
      <w:r w:rsidRPr="006C40C4">
        <w:rPr>
          <w:sz w:val="22"/>
          <w:lang w:val="ro-RO"/>
        </w:rPr>
        <w:lastRenderedPageBreak/>
        <w:t>OFERTANT</w:t>
      </w:r>
    </w:p>
    <w:p w14:paraId="3FB38D27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lang w:val="ro-RO"/>
        </w:rPr>
      </w:pPr>
    </w:p>
    <w:p w14:paraId="663AE323" w14:textId="77777777" w:rsidR="004F6B60" w:rsidRPr="006C40C4" w:rsidRDefault="004F6B60" w:rsidP="004F6B60">
      <w:pPr>
        <w:spacing w:line="0" w:lineRule="atLeast"/>
        <w:ind w:left="20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7C28AAF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F341CE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4D467D5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443A397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1E78CA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B0CCB3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4DD25A4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2F9FFE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BDB66E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B06D2C2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FD00A1B" w14:textId="77777777" w:rsidR="004F6B60" w:rsidRPr="00F44CF6" w:rsidRDefault="004F6B60" w:rsidP="004F6B60">
      <w:pPr>
        <w:spacing w:line="389" w:lineRule="exact"/>
        <w:jc w:val="center"/>
        <w:rPr>
          <w:rFonts w:asciiTheme="minorHAnsi" w:eastAsia="Times New Roman" w:hAnsiTheme="minorHAnsi" w:cstheme="minorHAnsi"/>
          <w:b/>
          <w:sz w:val="22"/>
          <w:lang w:val="ro-RO"/>
        </w:rPr>
      </w:pPr>
      <w:r w:rsidRPr="00F44CF6">
        <w:rPr>
          <w:rFonts w:asciiTheme="minorHAnsi" w:eastAsia="Times New Roman" w:hAnsiTheme="minorHAnsi" w:cstheme="minorHAnsi"/>
          <w:b/>
          <w:sz w:val="22"/>
          <w:lang w:val="ro-RO"/>
        </w:rPr>
        <w:t>Anexa 1.1</w:t>
      </w:r>
    </w:p>
    <w:p w14:paraId="1B209F67" w14:textId="77777777" w:rsidR="004F6B60" w:rsidRPr="00F44CF6" w:rsidRDefault="004F6B60" w:rsidP="004F6B60">
      <w:pPr>
        <w:spacing w:line="0" w:lineRule="atLeast"/>
        <w:ind w:right="560"/>
        <w:jc w:val="center"/>
        <w:rPr>
          <w:rFonts w:asciiTheme="minorHAnsi" w:hAnsiTheme="minorHAnsi" w:cstheme="minorHAnsi"/>
          <w:b/>
          <w:sz w:val="22"/>
          <w:lang w:val="ro-RO"/>
        </w:rPr>
      </w:pPr>
      <w:r w:rsidRPr="00F44CF6">
        <w:rPr>
          <w:rFonts w:asciiTheme="minorHAnsi" w:hAnsiTheme="minorHAnsi" w:cstheme="minorHAnsi"/>
          <w:b/>
          <w:sz w:val="22"/>
          <w:lang w:val="ro-RO"/>
        </w:rPr>
        <w:t>CENTRALIZATOR DE PREŢURI</w:t>
      </w:r>
    </w:p>
    <w:p w14:paraId="4D8FF3FB" w14:textId="04496052" w:rsidR="004F6B60" w:rsidRPr="00F44CF6" w:rsidRDefault="004F6B60" w:rsidP="004F6B60">
      <w:pPr>
        <w:spacing w:line="0" w:lineRule="atLeast"/>
        <w:ind w:right="500"/>
        <w:jc w:val="center"/>
        <w:rPr>
          <w:rFonts w:asciiTheme="minorHAnsi" w:hAnsiTheme="minorHAnsi" w:cstheme="minorHAnsi"/>
          <w:i/>
          <w:sz w:val="22"/>
          <w:lang w:val="ro-RO"/>
        </w:rPr>
      </w:pPr>
      <w:r w:rsidRPr="00F44CF6">
        <w:rPr>
          <w:rFonts w:asciiTheme="minorHAnsi" w:hAnsiTheme="minorHAnsi" w:cstheme="minorHAnsi"/>
          <w:i/>
          <w:sz w:val="22"/>
          <w:lang w:val="ro-RO"/>
        </w:rPr>
        <w:t xml:space="preserve">pentru </w:t>
      </w:r>
      <w:r w:rsidR="00F50DFE">
        <w:rPr>
          <w:rFonts w:asciiTheme="minorHAnsi" w:hAnsiTheme="minorHAnsi" w:cstheme="minorHAnsi"/>
          <w:i/>
          <w:sz w:val="22"/>
          <w:lang w:val="ro-RO"/>
        </w:rPr>
        <w:t>produse</w:t>
      </w:r>
    </w:p>
    <w:p w14:paraId="268FBB8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31AE21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961873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60"/>
        <w:gridCol w:w="460"/>
        <w:gridCol w:w="1500"/>
        <w:gridCol w:w="140"/>
        <w:gridCol w:w="760"/>
        <w:gridCol w:w="860"/>
        <w:gridCol w:w="1700"/>
        <w:gridCol w:w="1980"/>
      </w:tblGrid>
      <w:tr w:rsidR="00F50DFE" w:rsidRPr="006C40C4" w14:paraId="692AF8C0" w14:textId="77777777" w:rsidTr="0069020F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FDC2E" w14:textId="77777777" w:rsidR="00F50DFE" w:rsidRPr="006C40C4" w:rsidRDefault="00F50DFE" w:rsidP="0069020F">
            <w:pPr>
              <w:spacing w:line="0" w:lineRule="atLeast"/>
              <w:ind w:left="160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Nr.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07EA1C9" w14:textId="77777777" w:rsidR="00F50DFE" w:rsidRPr="006C40C4" w:rsidRDefault="00F50DFE" w:rsidP="0069020F">
            <w:pPr>
              <w:spacing w:line="0" w:lineRule="atLeast"/>
              <w:ind w:left="310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Denumirea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1640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7295F" w14:textId="77777777" w:rsidR="00F50DFE" w:rsidRPr="006C40C4" w:rsidRDefault="00F50DFE" w:rsidP="0069020F">
            <w:pPr>
              <w:spacing w:line="0" w:lineRule="atLeas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Producător,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3B10A1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9D8A3" w14:textId="77777777" w:rsidR="00F50DFE" w:rsidRPr="006C40C4" w:rsidRDefault="00F50DFE" w:rsidP="0069020F">
            <w:pPr>
              <w:spacing w:line="0" w:lineRule="atLeast"/>
              <w:ind w:right="50"/>
              <w:jc w:val="center"/>
              <w:rPr>
                <w:w w:val="99"/>
                <w:sz w:val="22"/>
                <w:lang w:val="ro-RO"/>
              </w:rPr>
            </w:pPr>
            <w:r w:rsidRPr="006C40C4">
              <w:rPr>
                <w:w w:val="99"/>
                <w:sz w:val="22"/>
                <w:lang w:val="ro-RO"/>
              </w:rPr>
              <w:t>U.M.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8D17C" w14:textId="77777777" w:rsidR="00F50DFE" w:rsidRPr="006C40C4" w:rsidRDefault="00F50DFE" w:rsidP="0069020F">
            <w:pPr>
              <w:spacing w:line="0" w:lineRule="atLeas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Cantit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96DF1" w14:textId="77777777" w:rsidR="00F50DFE" w:rsidRPr="006C40C4" w:rsidRDefault="00F50DFE" w:rsidP="0069020F">
            <w:pPr>
              <w:spacing w:line="0" w:lineRule="atLeast"/>
              <w:jc w:val="center"/>
              <w:rPr>
                <w:w w:val="99"/>
                <w:sz w:val="22"/>
                <w:lang w:val="ro-RO"/>
              </w:rPr>
            </w:pPr>
            <w:r w:rsidRPr="006C40C4">
              <w:rPr>
                <w:w w:val="99"/>
                <w:sz w:val="22"/>
                <w:lang w:val="ro-RO"/>
              </w:rPr>
              <w:t>Preţul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BA5F8" w14:textId="77777777" w:rsidR="00F50DFE" w:rsidRPr="006C40C4" w:rsidRDefault="00F50DFE" w:rsidP="0069020F">
            <w:pPr>
              <w:spacing w:line="0" w:lineRule="atLeas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Preţul total</w:t>
            </w:r>
          </w:p>
        </w:tc>
      </w:tr>
      <w:tr w:rsidR="00F50DFE" w:rsidRPr="006C40C4" w14:paraId="038E4F5E" w14:textId="77777777" w:rsidTr="0069020F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5DFE7" w14:textId="77777777" w:rsidR="00F50DFE" w:rsidRPr="006C40C4" w:rsidRDefault="00F50DFE" w:rsidP="0069020F">
            <w:pPr>
              <w:spacing w:line="0" w:lineRule="atLeast"/>
              <w:ind w:left="140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crt.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0BB67F4" w14:textId="77777777" w:rsidR="00F50DFE" w:rsidRPr="006C40C4" w:rsidRDefault="00F50DFE" w:rsidP="0069020F">
            <w:pPr>
              <w:spacing w:line="0" w:lineRule="atLeast"/>
              <w:ind w:left="310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produsului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FB69C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D56A4" w14:textId="77777777" w:rsidR="00F50DFE" w:rsidRPr="006C40C4" w:rsidRDefault="00F50DFE" w:rsidP="0069020F">
            <w:pPr>
              <w:spacing w:line="0" w:lineRule="atLeas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cod produs,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5BD199F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DA79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3F74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1E59C" w14:textId="77777777" w:rsidR="00F50DFE" w:rsidRPr="006C40C4" w:rsidRDefault="00F50DFE" w:rsidP="0069020F">
            <w:pPr>
              <w:spacing w:line="0" w:lineRule="atLeas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Unitar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27FD1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</w:tr>
      <w:tr w:rsidR="00F50DFE" w:rsidRPr="006C40C4" w14:paraId="00C06D48" w14:textId="77777777" w:rsidTr="0069020F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785D8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3B2667E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C670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A33AB" w14:textId="77777777" w:rsidR="00F50DFE" w:rsidRPr="006C40C4" w:rsidRDefault="00F50DFE" w:rsidP="0069020F">
            <w:pPr>
              <w:spacing w:line="0" w:lineRule="atLeas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etc (dupa caz)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3A5CE7B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1FAA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886D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ADC1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98E2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</w:tr>
      <w:tr w:rsidR="00F50DFE" w:rsidRPr="006C40C4" w14:paraId="2374A8AB" w14:textId="77777777" w:rsidTr="0069020F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D0C3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683A888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378E2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13C8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ACC23B8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31C6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5EECA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6A4F4" w14:textId="77777777" w:rsidR="00F50DFE" w:rsidRPr="006C40C4" w:rsidRDefault="00F50DFE" w:rsidP="0069020F">
            <w:pPr>
              <w:spacing w:line="267" w:lineRule="exac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(lei, fara TVA)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32238" w14:textId="77777777" w:rsidR="00F50DFE" w:rsidRPr="006C40C4" w:rsidRDefault="00F50DFE" w:rsidP="0069020F">
            <w:pPr>
              <w:spacing w:line="267" w:lineRule="exac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(lei, faraTVA)</w:t>
            </w:r>
          </w:p>
        </w:tc>
      </w:tr>
      <w:tr w:rsidR="00F50DFE" w:rsidRPr="006C40C4" w14:paraId="5B2FAD5F" w14:textId="77777777" w:rsidTr="0069020F">
        <w:trPr>
          <w:trHeight w:val="5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7785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19C9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14305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4DB8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6932C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8E39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0D5C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601AA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AD6C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</w:tr>
      <w:tr w:rsidR="00F50DFE" w:rsidRPr="006C40C4" w14:paraId="762E26EE" w14:textId="77777777" w:rsidTr="0069020F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AFE30" w14:textId="77777777" w:rsidR="00F50DFE" w:rsidRPr="006C40C4" w:rsidRDefault="00F50DFE" w:rsidP="0069020F">
            <w:pPr>
              <w:spacing w:line="250" w:lineRule="exact"/>
              <w:jc w:val="center"/>
              <w:rPr>
                <w:w w:val="89"/>
                <w:sz w:val="22"/>
                <w:lang w:val="ro-RO"/>
              </w:rPr>
            </w:pPr>
            <w:r w:rsidRPr="006C40C4">
              <w:rPr>
                <w:w w:val="89"/>
                <w:sz w:val="22"/>
                <w:lang w:val="ro-RO"/>
              </w:rPr>
              <w:t>0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647C2" w14:textId="77777777" w:rsidR="00F50DFE" w:rsidRPr="006C40C4" w:rsidRDefault="00F50DFE" w:rsidP="0069020F">
            <w:pPr>
              <w:spacing w:line="250" w:lineRule="exact"/>
              <w:ind w:left="310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BD2E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64081" w14:textId="77777777" w:rsidR="00F50DFE" w:rsidRPr="006C40C4" w:rsidRDefault="00F50DFE" w:rsidP="0069020F">
            <w:pPr>
              <w:spacing w:line="250" w:lineRule="exact"/>
              <w:jc w:val="center"/>
              <w:rPr>
                <w:w w:val="89"/>
                <w:sz w:val="22"/>
                <w:lang w:val="ro-RO"/>
              </w:rPr>
            </w:pPr>
            <w:r w:rsidRPr="006C40C4">
              <w:rPr>
                <w:w w:val="89"/>
                <w:sz w:val="22"/>
                <w:lang w:val="ro-RO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5806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B229D" w14:textId="77777777" w:rsidR="00F50DFE" w:rsidRPr="006C40C4" w:rsidRDefault="00F50DFE" w:rsidP="0069020F">
            <w:pPr>
              <w:spacing w:line="250" w:lineRule="exact"/>
              <w:ind w:right="290"/>
              <w:jc w:val="right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BDA44" w14:textId="77777777" w:rsidR="00F50DFE" w:rsidRPr="006C40C4" w:rsidRDefault="00F50DFE" w:rsidP="0069020F">
            <w:pPr>
              <w:spacing w:line="250" w:lineRule="exact"/>
              <w:ind w:right="290"/>
              <w:jc w:val="right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5EDC" w14:textId="77777777" w:rsidR="00F50DFE" w:rsidRPr="006C40C4" w:rsidRDefault="00F50DFE" w:rsidP="0069020F">
            <w:pPr>
              <w:spacing w:line="250" w:lineRule="exact"/>
              <w:jc w:val="center"/>
              <w:rPr>
                <w:w w:val="89"/>
                <w:sz w:val="22"/>
                <w:lang w:val="ro-RO"/>
              </w:rPr>
            </w:pPr>
            <w:r w:rsidRPr="006C40C4">
              <w:rPr>
                <w:w w:val="89"/>
                <w:sz w:val="22"/>
                <w:lang w:val="ro-RO"/>
              </w:rPr>
              <w:t>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0F6EF" w14:textId="77777777" w:rsidR="00F50DFE" w:rsidRPr="006C40C4" w:rsidRDefault="00F50DFE" w:rsidP="0069020F">
            <w:pPr>
              <w:spacing w:line="250" w:lineRule="exact"/>
              <w:jc w:val="center"/>
              <w:rPr>
                <w:w w:val="89"/>
                <w:sz w:val="22"/>
                <w:lang w:val="ro-RO"/>
              </w:rPr>
            </w:pPr>
            <w:r w:rsidRPr="006C40C4">
              <w:rPr>
                <w:w w:val="89"/>
                <w:sz w:val="22"/>
                <w:lang w:val="ro-RO"/>
              </w:rPr>
              <w:t>6</w:t>
            </w:r>
          </w:p>
        </w:tc>
      </w:tr>
      <w:tr w:rsidR="00F50DFE" w:rsidRPr="006C40C4" w14:paraId="33AB99B9" w14:textId="77777777" w:rsidTr="0069020F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7F41" w14:textId="77777777" w:rsidR="00F50DFE" w:rsidRPr="006C40C4" w:rsidRDefault="00F50DFE" w:rsidP="0069020F">
            <w:pPr>
              <w:spacing w:line="256" w:lineRule="exac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1.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6C56D81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E129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C62C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D374FE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12D4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3E1D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496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C920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o-RO"/>
              </w:rPr>
            </w:pPr>
          </w:p>
        </w:tc>
      </w:tr>
      <w:tr w:rsidR="00F50DFE" w:rsidRPr="006C40C4" w14:paraId="296AAAEA" w14:textId="77777777" w:rsidTr="0069020F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50CF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074B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A87C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74AA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87204A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E7EE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6B9A8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D512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F06F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</w:tr>
      <w:tr w:rsidR="00F50DFE" w:rsidRPr="006C40C4" w14:paraId="7487CAB8" w14:textId="77777777" w:rsidTr="0069020F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B988A" w14:textId="77777777" w:rsidR="00F50DFE" w:rsidRPr="006C40C4" w:rsidRDefault="00F50DFE" w:rsidP="0069020F">
            <w:pPr>
              <w:spacing w:line="250" w:lineRule="exact"/>
              <w:jc w:val="center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2.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2F87D58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85FF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61CC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C2A27C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3D275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DA6F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A86F5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80DD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</w:tr>
      <w:tr w:rsidR="00F50DFE" w:rsidRPr="006C40C4" w14:paraId="2498790E" w14:textId="77777777" w:rsidTr="0069020F">
        <w:trPr>
          <w:trHeight w:val="1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8D7FA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25148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5319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403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D64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3E491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5DCC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F541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AEA3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</w:tr>
      <w:tr w:rsidR="00F50DFE" w:rsidRPr="006C40C4" w14:paraId="20826EF8" w14:textId="77777777" w:rsidTr="0069020F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8DABE" w14:textId="77777777" w:rsidR="00F50DFE" w:rsidRPr="006C40C4" w:rsidRDefault="00F50DFE" w:rsidP="0069020F">
            <w:pPr>
              <w:spacing w:line="252" w:lineRule="exact"/>
              <w:jc w:val="center"/>
              <w:rPr>
                <w:w w:val="98"/>
                <w:sz w:val="22"/>
                <w:lang w:val="ro-RO"/>
              </w:rPr>
            </w:pPr>
            <w:r w:rsidRPr="006C40C4">
              <w:rPr>
                <w:w w:val="98"/>
                <w:sz w:val="22"/>
                <w:lang w:val="ro-RO"/>
              </w:rPr>
              <w:t>....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99C5788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6D23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AC78A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0D5F13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4B7F5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2031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CDE4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7EC5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</w:tr>
      <w:tr w:rsidR="00F50DFE" w:rsidRPr="006C40C4" w14:paraId="4679F39F" w14:textId="77777777" w:rsidTr="0069020F">
        <w:trPr>
          <w:trHeight w:val="1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7DDC2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3481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2B5A2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F090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A311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9967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D668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273E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617C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2"/>
                <w:lang w:val="ro-RO"/>
              </w:rPr>
            </w:pPr>
          </w:p>
        </w:tc>
      </w:tr>
      <w:tr w:rsidR="00F50DFE" w:rsidRPr="006C40C4" w14:paraId="099C01E8" w14:textId="77777777" w:rsidTr="0069020F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3F08E" w14:textId="77777777" w:rsidR="00F50DFE" w:rsidRPr="006C40C4" w:rsidRDefault="00F50DFE" w:rsidP="0069020F">
            <w:pPr>
              <w:spacing w:line="250" w:lineRule="exact"/>
              <w:jc w:val="center"/>
              <w:rPr>
                <w:w w:val="98"/>
                <w:sz w:val="22"/>
                <w:lang w:val="ro-RO"/>
              </w:rPr>
            </w:pPr>
            <w:r w:rsidRPr="006C40C4">
              <w:rPr>
                <w:w w:val="98"/>
                <w:sz w:val="22"/>
                <w:lang w:val="ro-RO"/>
              </w:rPr>
              <w:t>....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3B0509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0F5B1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E67A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CCB88A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6225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156B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8EAAC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F9EC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1"/>
                <w:lang w:val="ro-RO"/>
              </w:rPr>
            </w:pPr>
          </w:p>
        </w:tc>
      </w:tr>
      <w:tr w:rsidR="00F50DFE" w:rsidRPr="006C40C4" w14:paraId="26AD27F6" w14:textId="77777777" w:rsidTr="0069020F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D62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285B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FAF1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DE73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D0B2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23BB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91C0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4A51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13"/>
                <w:lang w:val="ro-RO"/>
              </w:rPr>
            </w:pPr>
          </w:p>
        </w:tc>
      </w:tr>
      <w:tr w:rsidR="00F50DFE" w:rsidRPr="006C40C4" w14:paraId="079418C5" w14:textId="77777777" w:rsidTr="0069020F">
        <w:trPr>
          <w:trHeight w:val="329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E2D75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86C0FA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14:paraId="54A24F57" w14:textId="77777777" w:rsidR="00F50DFE" w:rsidRPr="006C40C4" w:rsidRDefault="00F50DFE" w:rsidP="0069020F">
            <w:pPr>
              <w:spacing w:line="0" w:lineRule="atLeast"/>
              <w:ind w:left="420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TOTAL LEI FARA TVA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1CAA13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85278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066CA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</w:tr>
      <w:tr w:rsidR="00F50DFE" w:rsidRPr="006C40C4" w14:paraId="4050E99E" w14:textId="77777777" w:rsidTr="0069020F">
        <w:trPr>
          <w:trHeight w:val="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86F8A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FF377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01E5C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97D92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3353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C42AF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72204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</w:tr>
      <w:tr w:rsidR="00F50DFE" w:rsidRPr="006C40C4" w14:paraId="4A589272" w14:textId="77777777" w:rsidTr="0069020F">
        <w:trPr>
          <w:trHeight w:val="332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1F1708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72C3766E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bottom"/>
          </w:tcPr>
          <w:p w14:paraId="4FA342C9" w14:textId="77777777" w:rsidR="00F50DFE" w:rsidRPr="006C40C4" w:rsidRDefault="00F50DFE" w:rsidP="0069020F">
            <w:pPr>
              <w:spacing w:line="0" w:lineRule="atLeast"/>
              <w:ind w:left="420"/>
              <w:rPr>
                <w:sz w:val="22"/>
                <w:lang w:val="ro-RO"/>
              </w:rPr>
            </w:pPr>
            <w:r w:rsidRPr="006C40C4">
              <w:rPr>
                <w:sz w:val="22"/>
                <w:lang w:val="ro-RO"/>
              </w:rPr>
              <w:t>TVA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545F75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82F2BD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1790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DA611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</w:tr>
      <w:tr w:rsidR="00F50DFE" w:rsidRPr="006C40C4" w14:paraId="768940F9" w14:textId="77777777" w:rsidTr="0069020F">
        <w:trPr>
          <w:trHeight w:val="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F7091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23890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B84D6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3FCA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076A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3977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59030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</w:tr>
      <w:tr w:rsidR="00F50DFE" w:rsidRPr="006C40C4" w14:paraId="2DE5094C" w14:textId="77777777" w:rsidTr="0069020F">
        <w:trPr>
          <w:trHeight w:val="332"/>
        </w:trPr>
        <w:tc>
          <w:tcPr>
            <w:tcW w:w="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8E91D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1A7E731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bottom"/>
          </w:tcPr>
          <w:p w14:paraId="001164B1" w14:textId="77777777" w:rsidR="00F50DFE" w:rsidRPr="006C40C4" w:rsidRDefault="00F50DFE" w:rsidP="0069020F">
            <w:pPr>
              <w:spacing w:line="0" w:lineRule="atLeast"/>
              <w:ind w:left="230"/>
              <w:jc w:val="center"/>
              <w:rPr>
                <w:w w:val="99"/>
                <w:sz w:val="22"/>
                <w:lang w:val="ro-RO"/>
              </w:rPr>
            </w:pPr>
            <w:r w:rsidRPr="006C40C4">
              <w:rPr>
                <w:w w:val="99"/>
                <w:sz w:val="22"/>
                <w:lang w:val="ro-RO"/>
              </w:rPr>
              <w:t>TOTAL LEI CU TVA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3650840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9E62DC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710F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2E69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RO"/>
              </w:rPr>
            </w:pPr>
          </w:p>
        </w:tc>
      </w:tr>
      <w:tr w:rsidR="00F50DFE" w:rsidRPr="006C40C4" w14:paraId="29B533DC" w14:textId="77777777" w:rsidTr="0069020F">
        <w:trPr>
          <w:trHeight w:val="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A2654D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519C1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9F8B3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6C0F9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5D10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182DC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63977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77AB2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AF13B" w14:textId="77777777" w:rsidR="00F50DFE" w:rsidRPr="006C40C4" w:rsidRDefault="00F50DFE" w:rsidP="0069020F">
            <w:pPr>
              <w:spacing w:line="0" w:lineRule="atLeast"/>
              <w:rPr>
                <w:rFonts w:ascii="Times New Roman" w:eastAsia="Times New Roman" w:hAnsi="Times New Roman"/>
                <w:sz w:val="7"/>
                <w:lang w:val="ro-RO"/>
              </w:rPr>
            </w:pPr>
          </w:p>
        </w:tc>
      </w:tr>
    </w:tbl>
    <w:p w14:paraId="5D8C4B0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  <w:bookmarkStart w:id="1" w:name="_GoBack"/>
      <w:bookmarkEnd w:id="1"/>
    </w:p>
    <w:p w14:paraId="6A27186B" w14:textId="77777777" w:rsidR="004F6B60" w:rsidRPr="006C40C4" w:rsidRDefault="004F6B60" w:rsidP="004F6B60">
      <w:pPr>
        <w:spacing w:line="264" w:lineRule="exact"/>
        <w:rPr>
          <w:rFonts w:ascii="Times New Roman" w:eastAsia="Times New Roman" w:hAnsi="Times New Roman"/>
          <w:lang w:val="ro-RO"/>
        </w:rPr>
      </w:pPr>
    </w:p>
    <w:p w14:paraId="37B59C3C" w14:textId="77777777" w:rsidR="004F6B60" w:rsidRPr="006C40C4" w:rsidRDefault="004F6B60" w:rsidP="004F6B60">
      <w:pPr>
        <w:rPr>
          <w:rFonts w:ascii="Times New Roman" w:eastAsia="Times New Roman" w:hAnsi="Times New Roman"/>
          <w:sz w:val="7"/>
          <w:lang w:val="ro-RO"/>
        </w:rPr>
        <w:sectPr w:rsidR="004F6B60" w:rsidRPr="006C40C4">
          <w:pgSz w:w="11900" w:h="16834"/>
          <w:pgMar w:top="543" w:right="569" w:bottom="1440" w:left="1120" w:header="0" w:footer="0" w:gutter="0"/>
          <w:cols w:space="0" w:equalWidth="0">
            <w:col w:w="10220"/>
          </w:cols>
          <w:docGrid w:linePitch="360"/>
        </w:sectPr>
      </w:pPr>
    </w:p>
    <w:p w14:paraId="4D37761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3B98D4B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06E60A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057E711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EC515FB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49E938D7" w14:textId="77777777" w:rsidR="004F6B60" w:rsidRPr="006C40C4" w:rsidRDefault="004F6B60" w:rsidP="004F6B60">
      <w:pPr>
        <w:spacing w:line="0" w:lineRule="atLeast"/>
        <w:ind w:left="740"/>
        <w:rPr>
          <w:sz w:val="22"/>
          <w:lang w:val="ro-RO"/>
        </w:rPr>
      </w:pPr>
      <w:r w:rsidRPr="006C40C4">
        <w:rPr>
          <w:sz w:val="22"/>
          <w:lang w:val="ro-RO"/>
        </w:rPr>
        <w:t>Data completării</w:t>
      </w:r>
    </w:p>
    <w:p w14:paraId="13367736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2B8803B2" w14:textId="77777777" w:rsidR="004F6B60" w:rsidRPr="006C40C4" w:rsidRDefault="004F6B60" w:rsidP="00F44CF6">
      <w:pPr>
        <w:spacing w:line="0" w:lineRule="atLeast"/>
        <w:ind w:left="260" w:firstLine="460"/>
        <w:rPr>
          <w:sz w:val="21"/>
          <w:lang w:val="ro-RO"/>
        </w:rPr>
      </w:pPr>
      <w:r w:rsidRPr="006C40C4">
        <w:rPr>
          <w:sz w:val="21"/>
          <w:lang w:val="ro-RO"/>
        </w:rPr>
        <w:t>___________________</w:t>
      </w:r>
    </w:p>
    <w:p w14:paraId="1C029C8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  <w:r w:rsidRPr="006C40C4">
        <w:rPr>
          <w:sz w:val="21"/>
          <w:lang w:val="ro-RO"/>
        </w:rPr>
        <w:br w:type="column"/>
      </w:r>
    </w:p>
    <w:p w14:paraId="2B3BD13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0D613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FBA047C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E4ADC38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58EF1BA5" w14:textId="77777777" w:rsidR="004F6B60" w:rsidRPr="006C40C4" w:rsidRDefault="004F6B60" w:rsidP="004F6B60">
      <w:pPr>
        <w:spacing w:line="0" w:lineRule="atLeast"/>
        <w:ind w:left="540"/>
        <w:rPr>
          <w:sz w:val="22"/>
          <w:lang w:val="ro-RO"/>
        </w:rPr>
      </w:pPr>
      <w:r w:rsidRPr="006C40C4">
        <w:rPr>
          <w:sz w:val="22"/>
          <w:lang w:val="ro-RO"/>
        </w:rPr>
        <w:t>OFERTANT,</w:t>
      </w:r>
    </w:p>
    <w:p w14:paraId="680477D5" w14:textId="77777777" w:rsidR="004F6B60" w:rsidRPr="006C40C4" w:rsidRDefault="004F6B60" w:rsidP="004F6B60">
      <w:pPr>
        <w:spacing w:line="0" w:lineRule="atLeast"/>
        <w:rPr>
          <w:sz w:val="22"/>
          <w:lang w:val="ro-RO"/>
        </w:rPr>
      </w:pPr>
      <w:r w:rsidRPr="006C40C4">
        <w:rPr>
          <w:sz w:val="22"/>
          <w:lang w:val="ro-RO"/>
        </w:rPr>
        <w:t>____________________</w:t>
      </w:r>
    </w:p>
    <w:p w14:paraId="0E761FFE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64B5FF2E" w14:textId="77777777" w:rsidR="004F6B60" w:rsidRPr="006C40C4" w:rsidRDefault="004F6B60" w:rsidP="004F6B60">
      <w:pPr>
        <w:spacing w:line="0" w:lineRule="atLeast"/>
        <w:ind w:left="200"/>
        <w:rPr>
          <w:i/>
          <w:sz w:val="21"/>
          <w:lang w:val="ro-RO"/>
        </w:rPr>
      </w:pPr>
      <w:r w:rsidRPr="006C40C4">
        <w:rPr>
          <w:i/>
          <w:sz w:val="21"/>
          <w:lang w:val="ro-RO"/>
        </w:rPr>
        <w:t>(semnătură autorizată)</w:t>
      </w:r>
    </w:p>
    <w:p w14:paraId="350B727C" w14:textId="77777777" w:rsidR="00E3777B" w:rsidRDefault="00E3777B"/>
    <w:sectPr w:rsidR="00E3777B">
      <w:type w:val="continuous"/>
      <w:pgSz w:w="11900" w:h="16834"/>
      <w:pgMar w:top="543" w:right="569" w:bottom="1440" w:left="1120" w:header="0" w:footer="0" w:gutter="0"/>
      <w:cols w:num="2" w:space="0" w:equalWidth="0">
        <w:col w:w="5780" w:space="720"/>
        <w:col w:w="3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F9"/>
    <w:rsid w:val="00025BEA"/>
    <w:rsid w:val="001604AB"/>
    <w:rsid w:val="00246CBB"/>
    <w:rsid w:val="00264AE1"/>
    <w:rsid w:val="003A11FA"/>
    <w:rsid w:val="004F6B60"/>
    <w:rsid w:val="00512806"/>
    <w:rsid w:val="005860DE"/>
    <w:rsid w:val="00A14C66"/>
    <w:rsid w:val="00E3777B"/>
    <w:rsid w:val="00E9144F"/>
    <w:rsid w:val="00EB14F9"/>
    <w:rsid w:val="00F00C57"/>
    <w:rsid w:val="00F44CF6"/>
    <w:rsid w:val="00F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B8DF"/>
  <w15:chartTrackingRefBased/>
  <w15:docId w15:val="{0A25B2E8-1E9F-4968-88B4-2354521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6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60"/>
    <w:pPr>
      <w:ind w:left="720"/>
    </w:pPr>
  </w:style>
  <w:style w:type="table" w:styleId="TableGrid">
    <w:name w:val="Table Grid"/>
    <w:basedOn w:val="TableNormal"/>
    <w:uiPriority w:val="39"/>
    <w:rsid w:val="00F4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14</cp:revision>
  <dcterms:created xsi:type="dcterms:W3CDTF">2022-09-01T08:26:00Z</dcterms:created>
  <dcterms:modified xsi:type="dcterms:W3CDTF">2022-10-11T12:51:00Z</dcterms:modified>
</cp:coreProperties>
</file>